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B1D55" w14:textId="565A2FB2" w:rsidR="00640AAE" w:rsidRPr="00DC028E" w:rsidRDefault="00FB5DEA" w:rsidP="00640AAE">
      <w:pPr>
        <w:spacing w:after="0"/>
        <w:jc w:val="center"/>
        <w:rPr>
          <w:rFonts w:cstheme="minorHAnsi"/>
          <w:b/>
          <w:sz w:val="24"/>
          <w:szCs w:val="24"/>
        </w:rPr>
      </w:pPr>
      <w:r w:rsidRPr="00DC028E">
        <w:rPr>
          <w:rFonts w:cstheme="minorHAnsi"/>
          <w:b/>
          <w:sz w:val="24"/>
          <w:szCs w:val="24"/>
        </w:rPr>
        <w:t>Uchwała Nr</w:t>
      </w:r>
      <w:r w:rsidR="0001385D" w:rsidRPr="00DC028E">
        <w:rPr>
          <w:rFonts w:cstheme="minorHAnsi"/>
          <w:b/>
          <w:sz w:val="24"/>
          <w:szCs w:val="24"/>
        </w:rPr>
        <w:t xml:space="preserve"> </w:t>
      </w:r>
      <w:r w:rsidR="00DC028E">
        <w:rPr>
          <w:rFonts w:cstheme="minorHAnsi"/>
          <w:b/>
          <w:sz w:val="24"/>
          <w:szCs w:val="24"/>
        </w:rPr>
        <w:t>__</w:t>
      </w:r>
      <w:r w:rsidRPr="00DC028E">
        <w:rPr>
          <w:rFonts w:cstheme="minorHAnsi"/>
          <w:b/>
          <w:sz w:val="24"/>
          <w:szCs w:val="24"/>
        </w:rPr>
        <w:t>/</w:t>
      </w:r>
      <w:r w:rsidR="00DC028E">
        <w:rPr>
          <w:rFonts w:cstheme="minorHAnsi"/>
          <w:b/>
          <w:sz w:val="24"/>
          <w:szCs w:val="24"/>
        </w:rPr>
        <w:t>__</w:t>
      </w:r>
      <w:r w:rsidR="00DA60A4" w:rsidRPr="00DC028E">
        <w:rPr>
          <w:rFonts w:cstheme="minorHAnsi"/>
          <w:b/>
          <w:sz w:val="24"/>
          <w:szCs w:val="24"/>
        </w:rPr>
        <w:t>/202</w:t>
      </w:r>
      <w:r w:rsidR="00D30961" w:rsidRPr="00DC028E">
        <w:rPr>
          <w:rFonts w:cstheme="minorHAnsi"/>
          <w:b/>
          <w:sz w:val="24"/>
          <w:szCs w:val="24"/>
        </w:rPr>
        <w:t>5</w:t>
      </w:r>
    </w:p>
    <w:p w14:paraId="44212244" w14:textId="77777777" w:rsidR="00640AAE" w:rsidRPr="00DC028E" w:rsidRDefault="00640AAE" w:rsidP="00640AAE">
      <w:pPr>
        <w:spacing w:after="0"/>
        <w:jc w:val="center"/>
        <w:rPr>
          <w:rFonts w:cstheme="minorHAnsi"/>
          <w:b/>
          <w:sz w:val="24"/>
          <w:szCs w:val="24"/>
        </w:rPr>
      </w:pPr>
      <w:r w:rsidRPr="00DC028E">
        <w:rPr>
          <w:rFonts w:cstheme="minorHAnsi"/>
          <w:b/>
          <w:sz w:val="24"/>
          <w:szCs w:val="24"/>
        </w:rPr>
        <w:t>Rady Gminy Żmudź</w:t>
      </w:r>
    </w:p>
    <w:p w14:paraId="2FE35CA0" w14:textId="1688C475" w:rsidR="00D76BA5" w:rsidRPr="00DC028E" w:rsidRDefault="00FB5DEA" w:rsidP="00B91B21">
      <w:pPr>
        <w:spacing w:after="0"/>
        <w:jc w:val="center"/>
        <w:rPr>
          <w:rFonts w:cstheme="minorHAnsi"/>
          <w:b/>
          <w:sz w:val="24"/>
          <w:szCs w:val="24"/>
        </w:rPr>
      </w:pPr>
      <w:r w:rsidRPr="00DC028E">
        <w:rPr>
          <w:rFonts w:cstheme="minorHAnsi"/>
          <w:b/>
          <w:sz w:val="24"/>
          <w:szCs w:val="24"/>
        </w:rPr>
        <w:t xml:space="preserve">z dnia </w:t>
      </w:r>
      <w:r w:rsidR="00DC028E">
        <w:rPr>
          <w:rFonts w:cstheme="minorHAnsi"/>
          <w:b/>
          <w:sz w:val="24"/>
          <w:szCs w:val="24"/>
        </w:rPr>
        <w:t>__ września</w:t>
      </w:r>
      <w:r w:rsidR="00D30961" w:rsidRPr="00DC028E">
        <w:rPr>
          <w:rFonts w:cstheme="minorHAnsi"/>
          <w:b/>
          <w:sz w:val="24"/>
          <w:szCs w:val="24"/>
        </w:rPr>
        <w:t xml:space="preserve"> </w:t>
      </w:r>
      <w:r w:rsidR="00DA60A4" w:rsidRPr="00DC028E">
        <w:rPr>
          <w:rFonts w:cstheme="minorHAnsi"/>
          <w:b/>
          <w:sz w:val="24"/>
          <w:szCs w:val="24"/>
        </w:rPr>
        <w:t>202</w:t>
      </w:r>
      <w:r w:rsidR="00D30961" w:rsidRPr="00DC028E">
        <w:rPr>
          <w:rFonts w:cstheme="minorHAnsi"/>
          <w:b/>
          <w:sz w:val="24"/>
          <w:szCs w:val="24"/>
        </w:rPr>
        <w:t>5</w:t>
      </w:r>
      <w:r w:rsidR="00640AAE" w:rsidRPr="00DC028E">
        <w:rPr>
          <w:rFonts w:cstheme="minorHAnsi"/>
          <w:b/>
          <w:sz w:val="24"/>
          <w:szCs w:val="24"/>
        </w:rPr>
        <w:t xml:space="preserve"> r.</w:t>
      </w:r>
    </w:p>
    <w:p w14:paraId="40654117" w14:textId="77777777" w:rsidR="00640AAE" w:rsidRPr="00DC028E" w:rsidRDefault="00640AAE" w:rsidP="00640AAE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7F6552B" w14:textId="4DF78D5D" w:rsidR="00640AAE" w:rsidRPr="00DC028E" w:rsidRDefault="00640AAE" w:rsidP="00DB3C1F">
      <w:pPr>
        <w:spacing w:after="0"/>
        <w:ind w:firstLine="708"/>
        <w:jc w:val="both"/>
        <w:rPr>
          <w:rFonts w:cstheme="minorHAnsi"/>
          <w:b/>
          <w:sz w:val="24"/>
          <w:szCs w:val="24"/>
        </w:rPr>
      </w:pPr>
      <w:r w:rsidRPr="00DC028E">
        <w:rPr>
          <w:rFonts w:cstheme="minorHAnsi"/>
          <w:b/>
          <w:sz w:val="24"/>
          <w:szCs w:val="24"/>
        </w:rPr>
        <w:t>w spr</w:t>
      </w:r>
      <w:r w:rsidR="00DA60A4" w:rsidRPr="00DC028E">
        <w:rPr>
          <w:rFonts w:cstheme="minorHAnsi"/>
          <w:b/>
          <w:sz w:val="24"/>
          <w:szCs w:val="24"/>
        </w:rPr>
        <w:t xml:space="preserve">awie </w:t>
      </w:r>
      <w:r w:rsidR="00DC028E">
        <w:rPr>
          <w:rFonts w:cstheme="minorHAnsi"/>
          <w:b/>
          <w:sz w:val="24"/>
          <w:szCs w:val="24"/>
        </w:rPr>
        <w:t xml:space="preserve">przystąpienia Gminy Żmudź do projektu partnerskiego pn. „Lubelskie bez azbest”   </w:t>
      </w:r>
    </w:p>
    <w:p w14:paraId="302E2678" w14:textId="77777777" w:rsidR="00EA18AF" w:rsidRPr="00DC028E" w:rsidRDefault="00EA18AF" w:rsidP="00640AAE">
      <w:pPr>
        <w:spacing w:after="0"/>
        <w:ind w:firstLine="708"/>
        <w:rPr>
          <w:rFonts w:cstheme="minorHAnsi"/>
          <w:b/>
          <w:sz w:val="24"/>
          <w:szCs w:val="24"/>
        </w:rPr>
      </w:pPr>
    </w:p>
    <w:p w14:paraId="0A641DE6" w14:textId="4840ADEC" w:rsidR="000167E6" w:rsidRPr="00DC028E" w:rsidRDefault="00640AAE" w:rsidP="0058017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DC028E">
        <w:rPr>
          <w:rFonts w:cstheme="minorHAnsi"/>
          <w:sz w:val="24"/>
          <w:szCs w:val="24"/>
        </w:rPr>
        <w:t xml:space="preserve">Na podstawie </w:t>
      </w:r>
      <w:r w:rsidR="007E79DB" w:rsidRPr="00DC028E">
        <w:rPr>
          <w:rFonts w:cstheme="minorHAnsi"/>
          <w:sz w:val="24"/>
          <w:szCs w:val="24"/>
        </w:rPr>
        <w:t xml:space="preserve">art. </w:t>
      </w:r>
      <w:r w:rsidR="00864C00" w:rsidRPr="00DC028E">
        <w:rPr>
          <w:rFonts w:cstheme="minorHAnsi"/>
          <w:sz w:val="24"/>
          <w:szCs w:val="24"/>
        </w:rPr>
        <w:t xml:space="preserve">18 ust. 2 pkt </w:t>
      </w:r>
      <w:r w:rsidR="00DC028E">
        <w:rPr>
          <w:rFonts w:cstheme="minorHAnsi"/>
          <w:sz w:val="24"/>
          <w:szCs w:val="24"/>
        </w:rPr>
        <w:t>1</w:t>
      </w:r>
      <w:r w:rsidR="00285396">
        <w:rPr>
          <w:rFonts w:cstheme="minorHAnsi"/>
          <w:sz w:val="24"/>
          <w:szCs w:val="24"/>
        </w:rPr>
        <w:t>5</w:t>
      </w:r>
      <w:r w:rsidR="0001385D" w:rsidRPr="00DC028E">
        <w:rPr>
          <w:rFonts w:cstheme="minorHAnsi"/>
          <w:sz w:val="24"/>
          <w:szCs w:val="24"/>
        </w:rPr>
        <w:t xml:space="preserve"> ustawy z dnia 8 marca 1990 r. o samorządzie gminnym (Dz. U. z 202</w:t>
      </w:r>
      <w:r w:rsidR="00DC028E">
        <w:rPr>
          <w:rFonts w:cstheme="minorHAnsi"/>
          <w:sz w:val="24"/>
          <w:szCs w:val="24"/>
        </w:rPr>
        <w:t>5</w:t>
      </w:r>
      <w:r w:rsidR="0001385D" w:rsidRPr="00DC028E">
        <w:rPr>
          <w:rFonts w:cstheme="minorHAnsi"/>
          <w:sz w:val="24"/>
          <w:szCs w:val="24"/>
        </w:rPr>
        <w:t xml:space="preserve"> r. poz. </w:t>
      </w:r>
      <w:r w:rsidR="004158B3" w:rsidRPr="00DC028E">
        <w:rPr>
          <w:rFonts w:cstheme="minorHAnsi"/>
          <w:sz w:val="24"/>
          <w:szCs w:val="24"/>
        </w:rPr>
        <w:t>1</w:t>
      </w:r>
      <w:r w:rsidR="00DC028E">
        <w:rPr>
          <w:rFonts w:cstheme="minorHAnsi"/>
          <w:sz w:val="24"/>
          <w:szCs w:val="24"/>
        </w:rPr>
        <w:t>153</w:t>
      </w:r>
      <w:r w:rsidR="0001385D" w:rsidRPr="00DC028E">
        <w:rPr>
          <w:rFonts w:cstheme="minorHAnsi"/>
          <w:sz w:val="24"/>
          <w:szCs w:val="24"/>
        </w:rPr>
        <w:t>)</w:t>
      </w:r>
      <w:r w:rsidR="00285396">
        <w:rPr>
          <w:rFonts w:cstheme="minorHAnsi"/>
          <w:sz w:val="24"/>
          <w:szCs w:val="24"/>
        </w:rPr>
        <w:t xml:space="preserve">, art. 28a ust. 1 ustawy z dnia 6 grudnia 2006 r. </w:t>
      </w:r>
      <w:r w:rsidR="00285396">
        <w:rPr>
          <w:rFonts w:cstheme="minorHAnsi"/>
          <w:sz w:val="24"/>
          <w:szCs w:val="24"/>
        </w:rPr>
        <w:br/>
        <w:t xml:space="preserve">o zasadach prowadzenia polityki rozwoju  (Dz. U. z 2025 r. poz. 198) oraz art. 39 ust. 1 ustawy z dnia 28 kwietnia 2022 r. o zasadach realizacji zadań finansowanych ze środków europejskich w perspektywie finansowej 2021 – 2027 (Dz. U. z </w:t>
      </w:r>
      <w:r w:rsidR="0058017C">
        <w:rPr>
          <w:rFonts w:cstheme="minorHAnsi"/>
          <w:sz w:val="24"/>
          <w:szCs w:val="24"/>
        </w:rPr>
        <w:t xml:space="preserve">2022 r., poz. 1079) </w:t>
      </w:r>
      <w:r w:rsidR="000167E6" w:rsidRPr="00DC028E">
        <w:rPr>
          <w:rFonts w:cstheme="minorHAnsi"/>
          <w:sz w:val="24"/>
          <w:szCs w:val="24"/>
        </w:rPr>
        <w:t xml:space="preserve">Rada Gminy Żmudź uchwala, co następuje: </w:t>
      </w:r>
    </w:p>
    <w:p w14:paraId="44F17C45" w14:textId="77777777" w:rsidR="00640AAE" w:rsidRPr="00DC028E" w:rsidRDefault="00640AAE" w:rsidP="00640AAE">
      <w:pPr>
        <w:spacing w:after="0"/>
        <w:ind w:firstLine="708"/>
        <w:jc w:val="both"/>
        <w:rPr>
          <w:rFonts w:cstheme="minorHAnsi"/>
          <w:sz w:val="24"/>
          <w:szCs w:val="24"/>
        </w:rPr>
      </w:pPr>
    </w:p>
    <w:p w14:paraId="7F3939C1" w14:textId="77777777" w:rsidR="00640AAE" w:rsidRPr="00DC028E" w:rsidRDefault="00640AAE" w:rsidP="00640AAE">
      <w:pPr>
        <w:spacing w:after="0"/>
        <w:jc w:val="center"/>
        <w:rPr>
          <w:rFonts w:cstheme="minorHAnsi"/>
          <w:b/>
          <w:sz w:val="24"/>
          <w:szCs w:val="24"/>
        </w:rPr>
      </w:pPr>
      <w:r w:rsidRPr="00DC028E">
        <w:rPr>
          <w:rFonts w:cstheme="minorHAnsi"/>
          <w:b/>
          <w:sz w:val="24"/>
          <w:szCs w:val="24"/>
        </w:rPr>
        <w:t>§ 1</w:t>
      </w:r>
    </w:p>
    <w:p w14:paraId="530D347D" w14:textId="46742442" w:rsidR="0001385D" w:rsidRDefault="0001385D" w:rsidP="0058017C">
      <w:pPr>
        <w:spacing w:after="0"/>
        <w:ind w:firstLine="708"/>
        <w:jc w:val="both"/>
        <w:rPr>
          <w:rFonts w:cstheme="minorHAnsi"/>
          <w:bCs/>
          <w:sz w:val="24"/>
          <w:szCs w:val="24"/>
        </w:rPr>
      </w:pPr>
      <w:r w:rsidRPr="00DC028E">
        <w:rPr>
          <w:rFonts w:cstheme="minorHAnsi"/>
          <w:bCs/>
          <w:sz w:val="24"/>
          <w:szCs w:val="24"/>
        </w:rPr>
        <w:t>W</w:t>
      </w:r>
      <w:r w:rsidR="002809F5">
        <w:rPr>
          <w:rFonts w:cstheme="minorHAnsi"/>
          <w:bCs/>
          <w:sz w:val="24"/>
          <w:szCs w:val="24"/>
        </w:rPr>
        <w:t xml:space="preserve">yraża się zgodę </w:t>
      </w:r>
      <w:r w:rsidR="00B91B21">
        <w:rPr>
          <w:rFonts w:cstheme="minorHAnsi"/>
          <w:bCs/>
          <w:sz w:val="24"/>
          <w:szCs w:val="24"/>
        </w:rPr>
        <w:t xml:space="preserve">na przystąpienie Gminy Żmudź do projektu </w:t>
      </w:r>
      <w:r w:rsidR="002D7444">
        <w:rPr>
          <w:rFonts w:cstheme="minorHAnsi"/>
          <w:bCs/>
          <w:sz w:val="24"/>
          <w:szCs w:val="24"/>
        </w:rPr>
        <w:t xml:space="preserve">partnerskiego </w:t>
      </w:r>
      <w:r w:rsidR="00B91B21">
        <w:rPr>
          <w:rFonts w:cstheme="minorHAnsi"/>
          <w:bCs/>
          <w:sz w:val="24"/>
          <w:szCs w:val="24"/>
        </w:rPr>
        <w:t>pn. „Lubelskie bez azbestu” w ramach Kontraktu Programowego dla Województwa Lubelskiego Priorytet 3 Ochrona zasobów środowiska i klimatu, Działanie 3.12 Usuwanie ze środowiska wyrobów zawierających azbest w ramach Funduszy Europejskich dla Lubelskiego  2021 – 2027.</w:t>
      </w:r>
    </w:p>
    <w:p w14:paraId="6483CBE7" w14:textId="77777777" w:rsidR="00B91B21" w:rsidRDefault="00B91B21" w:rsidP="000D4987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37E3BA30" w14:textId="45BF061A" w:rsidR="00B91B21" w:rsidRDefault="00B91B21" w:rsidP="00B91B21">
      <w:pPr>
        <w:spacing w:after="0"/>
        <w:jc w:val="center"/>
        <w:rPr>
          <w:rFonts w:cstheme="minorHAnsi"/>
          <w:b/>
          <w:sz w:val="24"/>
          <w:szCs w:val="24"/>
        </w:rPr>
      </w:pPr>
      <w:r w:rsidRPr="00B91B21">
        <w:rPr>
          <w:rFonts w:cstheme="minorHAnsi"/>
          <w:b/>
          <w:sz w:val="24"/>
          <w:szCs w:val="24"/>
        </w:rPr>
        <w:t>§ 2</w:t>
      </w:r>
    </w:p>
    <w:p w14:paraId="6FAC0E5A" w14:textId="74770F09" w:rsidR="00B91B21" w:rsidRPr="00B91B21" w:rsidRDefault="00B91B21" w:rsidP="00B91B21">
      <w:pPr>
        <w:spacing w:after="0"/>
        <w:ind w:firstLine="708"/>
        <w:jc w:val="both"/>
        <w:rPr>
          <w:rFonts w:cstheme="minorHAnsi"/>
          <w:bCs/>
          <w:sz w:val="24"/>
          <w:szCs w:val="24"/>
        </w:rPr>
      </w:pPr>
      <w:r w:rsidRPr="00B91B21">
        <w:rPr>
          <w:rFonts w:cstheme="minorHAnsi"/>
          <w:bCs/>
          <w:sz w:val="24"/>
          <w:szCs w:val="24"/>
        </w:rPr>
        <w:t xml:space="preserve">Upoważnia się </w:t>
      </w:r>
      <w:r>
        <w:rPr>
          <w:rFonts w:cstheme="minorHAnsi"/>
          <w:bCs/>
          <w:sz w:val="24"/>
          <w:szCs w:val="24"/>
        </w:rPr>
        <w:t>Wójta Gminy Żmudź do podpisania umowy partnerskiej w celu realizacji projektu,  o którym mowa w § 1.</w:t>
      </w:r>
    </w:p>
    <w:p w14:paraId="6D06F46A" w14:textId="77777777" w:rsidR="00CD11BA" w:rsidRDefault="00CD11BA" w:rsidP="00270A3A">
      <w:pPr>
        <w:spacing w:after="0"/>
        <w:jc w:val="both"/>
        <w:rPr>
          <w:rFonts w:cstheme="minorHAnsi"/>
          <w:sz w:val="24"/>
          <w:szCs w:val="24"/>
        </w:rPr>
      </w:pPr>
    </w:p>
    <w:p w14:paraId="796D3C44" w14:textId="3A81FF9C" w:rsidR="00B91B21" w:rsidRDefault="00B91B21" w:rsidP="00B91B21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91B21">
        <w:rPr>
          <w:rFonts w:cstheme="minorHAnsi"/>
          <w:b/>
          <w:bCs/>
          <w:sz w:val="24"/>
          <w:szCs w:val="24"/>
        </w:rPr>
        <w:t>§ 3</w:t>
      </w:r>
    </w:p>
    <w:p w14:paraId="7E304E45" w14:textId="3F855185" w:rsidR="006A5EC8" w:rsidRPr="00285396" w:rsidRDefault="00B91B21" w:rsidP="00285396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Środki finansowe stanowiące wkład własny do projektu zostaną zabezpieczone </w:t>
      </w:r>
      <w:r w:rsidR="0077372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w budżecie Gminy Żmudź </w:t>
      </w:r>
      <w:r w:rsidR="00773725">
        <w:rPr>
          <w:rFonts w:cstheme="minorHAnsi"/>
          <w:sz w:val="24"/>
          <w:szCs w:val="24"/>
        </w:rPr>
        <w:t xml:space="preserve">na lata 2026 – 2029 w łącznej wysokości </w:t>
      </w:r>
      <w:r w:rsidR="00285396">
        <w:rPr>
          <w:rFonts w:cstheme="minorHAnsi"/>
          <w:sz w:val="24"/>
          <w:szCs w:val="24"/>
        </w:rPr>
        <w:t>69 000,00</w:t>
      </w:r>
      <w:r w:rsidR="00773725">
        <w:rPr>
          <w:rFonts w:cstheme="minorHAnsi"/>
          <w:sz w:val="24"/>
          <w:szCs w:val="24"/>
        </w:rPr>
        <w:t xml:space="preserve"> zł (słownie: </w:t>
      </w:r>
      <w:r w:rsidR="0058017C">
        <w:rPr>
          <w:rFonts w:cstheme="minorHAnsi"/>
          <w:sz w:val="24"/>
          <w:szCs w:val="24"/>
        </w:rPr>
        <w:t>sześćdziesiąt dziewięć tysięcy zł 00/100</w:t>
      </w:r>
      <w:r w:rsidR="00773725">
        <w:rPr>
          <w:rFonts w:cstheme="minorHAnsi"/>
          <w:sz w:val="24"/>
          <w:szCs w:val="24"/>
        </w:rPr>
        <w:t>)</w:t>
      </w:r>
      <w:r w:rsidR="00285396">
        <w:rPr>
          <w:rFonts w:cstheme="minorHAnsi"/>
          <w:sz w:val="24"/>
          <w:szCs w:val="24"/>
        </w:rPr>
        <w:t>.</w:t>
      </w:r>
    </w:p>
    <w:p w14:paraId="0ECC2BB6" w14:textId="77777777" w:rsidR="006A5EC8" w:rsidRDefault="006A5EC8" w:rsidP="006A5EC8">
      <w:pPr>
        <w:spacing w:after="0"/>
        <w:jc w:val="both"/>
        <w:rPr>
          <w:rFonts w:cstheme="minorHAnsi"/>
          <w:sz w:val="24"/>
          <w:szCs w:val="24"/>
        </w:rPr>
      </w:pPr>
    </w:p>
    <w:p w14:paraId="030986C1" w14:textId="19EA9868" w:rsidR="00B731CA" w:rsidRDefault="00B731CA" w:rsidP="00B731C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731CA">
        <w:rPr>
          <w:rFonts w:cstheme="minorHAnsi"/>
          <w:b/>
          <w:bCs/>
          <w:sz w:val="24"/>
          <w:szCs w:val="24"/>
        </w:rPr>
        <w:t>§ 4</w:t>
      </w:r>
    </w:p>
    <w:p w14:paraId="1C403FC5" w14:textId="466182CC" w:rsidR="00B731CA" w:rsidRPr="00B731CA" w:rsidRDefault="00B731CA" w:rsidP="00DB3C1F">
      <w:pPr>
        <w:spacing w:after="0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Szczegółowe warunki </w:t>
      </w:r>
      <w:r w:rsidR="00DB3C1F">
        <w:rPr>
          <w:rFonts w:cstheme="minorHAnsi"/>
          <w:sz w:val="24"/>
          <w:szCs w:val="24"/>
        </w:rPr>
        <w:t xml:space="preserve">realizacji projektu oraz zasady rozliczeń finansowych pomiędzy partnerami określone zostaną w umowie partnerskiej zawartej pomiędzy Gminą Żmudź </w:t>
      </w:r>
      <w:r w:rsidR="00DB3C1F">
        <w:rPr>
          <w:rFonts w:cstheme="minorHAnsi"/>
          <w:sz w:val="24"/>
          <w:szCs w:val="24"/>
        </w:rPr>
        <w:br/>
        <w:t>a pozostałymi Partnerami projektu.</w:t>
      </w:r>
    </w:p>
    <w:p w14:paraId="1A50E899" w14:textId="580339C5" w:rsidR="00773725" w:rsidRPr="006A5EC8" w:rsidRDefault="00773725" w:rsidP="006A5EC8">
      <w:pPr>
        <w:spacing w:after="0"/>
        <w:jc w:val="both"/>
        <w:rPr>
          <w:rFonts w:cstheme="minorHAnsi"/>
          <w:sz w:val="24"/>
          <w:szCs w:val="24"/>
        </w:rPr>
      </w:pPr>
      <w:r w:rsidRPr="006A5EC8">
        <w:rPr>
          <w:rFonts w:cstheme="minorHAnsi"/>
          <w:sz w:val="24"/>
          <w:szCs w:val="24"/>
        </w:rPr>
        <w:t xml:space="preserve"> </w:t>
      </w:r>
    </w:p>
    <w:p w14:paraId="3EDB65AB" w14:textId="285F7897" w:rsidR="00343511" w:rsidRPr="00DC028E" w:rsidRDefault="00343511" w:rsidP="00343511">
      <w:pPr>
        <w:spacing w:after="0"/>
        <w:jc w:val="center"/>
        <w:rPr>
          <w:rFonts w:cstheme="minorHAnsi"/>
          <w:b/>
          <w:sz w:val="24"/>
          <w:szCs w:val="24"/>
        </w:rPr>
      </w:pPr>
      <w:r w:rsidRPr="00DC028E">
        <w:rPr>
          <w:rFonts w:cstheme="minorHAnsi"/>
          <w:b/>
          <w:sz w:val="24"/>
          <w:szCs w:val="24"/>
        </w:rPr>
        <w:t>§</w:t>
      </w:r>
      <w:r w:rsidR="008A3F2A" w:rsidRPr="00DC028E">
        <w:rPr>
          <w:rFonts w:cstheme="minorHAnsi"/>
          <w:b/>
          <w:sz w:val="24"/>
          <w:szCs w:val="24"/>
        </w:rPr>
        <w:t xml:space="preserve"> </w:t>
      </w:r>
      <w:r w:rsidR="00DB3C1F">
        <w:rPr>
          <w:rFonts w:cstheme="minorHAnsi"/>
          <w:b/>
          <w:sz w:val="24"/>
          <w:szCs w:val="24"/>
        </w:rPr>
        <w:t>5</w:t>
      </w:r>
    </w:p>
    <w:p w14:paraId="01D81EFA" w14:textId="77777777" w:rsidR="00D95836" w:rsidRPr="00DC028E" w:rsidRDefault="00F73B8B" w:rsidP="00F73B8B">
      <w:pPr>
        <w:spacing w:after="0"/>
        <w:jc w:val="both"/>
        <w:rPr>
          <w:rFonts w:cstheme="minorHAnsi"/>
          <w:sz w:val="24"/>
          <w:szCs w:val="24"/>
        </w:rPr>
      </w:pPr>
      <w:r w:rsidRPr="00DC028E">
        <w:rPr>
          <w:rFonts w:cstheme="minorHAnsi"/>
          <w:sz w:val="24"/>
          <w:szCs w:val="24"/>
        </w:rPr>
        <w:tab/>
      </w:r>
      <w:r w:rsidR="00A90F6D" w:rsidRPr="00DC028E">
        <w:rPr>
          <w:rFonts w:cstheme="minorHAnsi"/>
          <w:sz w:val="24"/>
          <w:szCs w:val="24"/>
        </w:rPr>
        <w:t>Wykonanie uchwały powierza się Wójtowi Gminy Żmudź.</w:t>
      </w:r>
    </w:p>
    <w:p w14:paraId="5B2905BB" w14:textId="77777777" w:rsidR="00D95836" w:rsidRPr="00DC028E" w:rsidRDefault="00D95836" w:rsidP="00D95836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4FCDB785" w14:textId="6FBA1F18" w:rsidR="00D95836" w:rsidRPr="00DC028E" w:rsidRDefault="00D95836" w:rsidP="00D95836">
      <w:pPr>
        <w:spacing w:after="0"/>
        <w:jc w:val="center"/>
        <w:rPr>
          <w:rFonts w:cstheme="minorHAnsi"/>
          <w:b/>
          <w:sz w:val="24"/>
          <w:szCs w:val="24"/>
        </w:rPr>
      </w:pPr>
      <w:r w:rsidRPr="00DC028E">
        <w:rPr>
          <w:rFonts w:cstheme="minorHAnsi"/>
          <w:b/>
          <w:sz w:val="24"/>
          <w:szCs w:val="24"/>
        </w:rPr>
        <w:t>§</w:t>
      </w:r>
      <w:r w:rsidR="008A3F2A" w:rsidRPr="00DC028E">
        <w:rPr>
          <w:rFonts w:cstheme="minorHAnsi"/>
          <w:b/>
          <w:sz w:val="24"/>
          <w:szCs w:val="24"/>
        </w:rPr>
        <w:t xml:space="preserve"> </w:t>
      </w:r>
      <w:r w:rsidR="00DB3C1F">
        <w:rPr>
          <w:rFonts w:cstheme="minorHAnsi"/>
          <w:b/>
          <w:sz w:val="24"/>
          <w:szCs w:val="24"/>
        </w:rPr>
        <w:t>6</w:t>
      </w:r>
    </w:p>
    <w:p w14:paraId="79C38E26" w14:textId="76D6C9CC" w:rsidR="00D76BA5" w:rsidRPr="00DC028E" w:rsidRDefault="002F48A1" w:rsidP="00BA6DC8">
      <w:pPr>
        <w:spacing w:after="0"/>
        <w:jc w:val="both"/>
        <w:rPr>
          <w:rFonts w:cstheme="minorHAnsi"/>
          <w:sz w:val="24"/>
          <w:szCs w:val="24"/>
        </w:rPr>
      </w:pPr>
      <w:r w:rsidRPr="00DC028E">
        <w:rPr>
          <w:rFonts w:cstheme="minorHAnsi"/>
          <w:sz w:val="24"/>
          <w:szCs w:val="24"/>
        </w:rPr>
        <w:tab/>
      </w:r>
      <w:r w:rsidR="00BA6DC8" w:rsidRPr="00DC028E">
        <w:rPr>
          <w:rFonts w:cstheme="minorHAnsi"/>
          <w:sz w:val="24"/>
          <w:szCs w:val="24"/>
        </w:rPr>
        <w:t>Uchwała wch</w:t>
      </w:r>
      <w:r w:rsidR="00AB3E6B" w:rsidRPr="00DC028E">
        <w:rPr>
          <w:rFonts w:cstheme="minorHAnsi"/>
          <w:sz w:val="24"/>
          <w:szCs w:val="24"/>
        </w:rPr>
        <w:t xml:space="preserve">odzi w życie </w:t>
      </w:r>
      <w:r w:rsidR="00DB3C1F">
        <w:rPr>
          <w:rFonts w:cstheme="minorHAnsi"/>
          <w:sz w:val="24"/>
          <w:szCs w:val="24"/>
        </w:rPr>
        <w:t>z dniem podjęcia.</w:t>
      </w:r>
    </w:p>
    <w:sectPr w:rsidR="00D76BA5" w:rsidRPr="00DC02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DBE48" w14:textId="77777777" w:rsidR="00F327E1" w:rsidRDefault="00F327E1" w:rsidP="00F73B8B">
      <w:pPr>
        <w:spacing w:after="0" w:line="240" w:lineRule="auto"/>
      </w:pPr>
      <w:r>
        <w:separator/>
      </w:r>
    </w:p>
  </w:endnote>
  <w:endnote w:type="continuationSeparator" w:id="0">
    <w:p w14:paraId="4DE05FCD" w14:textId="77777777" w:rsidR="00F327E1" w:rsidRDefault="00F327E1" w:rsidP="00F73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A6CAB" w14:textId="77777777" w:rsidR="00770FFB" w:rsidRDefault="00770F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A54C" w14:textId="77777777" w:rsidR="00F327E1" w:rsidRDefault="00F327E1" w:rsidP="00F73B8B">
      <w:pPr>
        <w:spacing w:after="0" w:line="240" w:lineRule="auto"/>
      </w:pPr>
      <w:r>
        <w:separator/>
      </w:r>
    </w:p>
  </w:footnote>
  <w:footnote w:type="continuationSeparator" w:id="0">
    <w:p w14:paraId="7A14EAC3" w14:textId="77777777" w:rsidR="00F327E1" w:rsidRDefault="00F327E1" w:rsidP="00F73B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17507"/>
    <w:multiLevelType w:val="hybridMultilevel"/>
    <w:tmpl w:val="778C93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47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333"/>
    <w:rsid w:val="00007F40"/>
    <w:rsid w:val="0001385D"/>
    <w:rsid w:val="000167E6"/>
    <w:rsid w:val="000364B2"/>
    <w:rsid w:val="00061DD9"/>
    <w:rsid w:val="00065B77"/>
    <w:rsid w:val="000A1EB8"/>
    <w:rsid w:val="000C572F"/>
    <w:rsid w:val="000D1BBE"/>
    <w:rsid w:val="000D4987"/>
    <w:rsid w:val="000F2DED"/>
    <w:rsid w:val="00106D37"/>
    <w:rsid w:val="00160DDB"/>
    <w:rsid w:val="001706EA"/>
    <w:rsid w:val="00173A88"/>
    <w:rsid w:val="00184DF4"/>
    <w:rsid w:val="0018687E"/>
    <w:rsid w:val="001B08C1"/>
    <w:rsid w:val="001C2503"/>
    <w:rsid w:val="001C4CEC"/>
    <w:rsid w:val="001C6EA5"/>
    <w:rsid w:val="00220610"/>
    <w:rsid w:val="002367FC"/>
    <w:rsid w:val="00256AC1"/>
    <w:rsid w:val="00270A3A"/>
    <w:rsid w:val="00277BE2"/>
    <w:rsid w:val="002809F5"/>
    <w:rsid w:val="00285396"/>
    <w:rsid w:val="00285EE3"/>
    <w:rsid w:val="00290435"/>
    <w:rsid w:val="0029152C"/>
    <w:rsid w:val="002A17C6"/>
    <w:rsid w:val="002A1F98"/>
    <w:rsid w:val="002B55A1"/>
    <w:rsid w:val="002D7444"/>
    <w:rsid w:val="002F2B3A"/>
    <w:rsid w:val="002F48A1"/>
    <w:rsid w:val="003214B2"/>
    <w:rsid w:val="00322B00"/>
    <w:rsid w:val="00323C36"/>
    <w:rsid w:val="00335B57"/>
    <w:rsid w:val="00343511"/>
    <w:rsid w:val="00346169"/>
    <w:rsid w:val="00350A5D"/>
    <w:rsid w:val="003B5103"/>
    <w:rsid w:val="003C3946"/>
    <w:rsid w:val="003E3169"/>
    <w:rsid w:val="004158B3"/>
    <w:rsid w:val="00420CD3"/>
    <w:rsid w:val="004455B6"/>
    <w:rsid w:val="00454CB1"/>
    <w:rsid w:val="00457903"/>
    <w:rsid w:val="0046210C"/>
    <w:rsid w:val="00482B1D"/>
    <w:rsid w:val="004844D1"/>
    <w:rsid w:val="004A44F1"/>
    <w:rsid w:val="004D5112"/>
    <w:rsid w:val="004D5742"/>
    <w:rsid w:val="004F4A78"/>
    <w:rsid w:val="0051532B"/>
    <w:rsid w:val="00543420"/>
    <w:rsid w:val="00565FA2"/>
    <w:rsid w:val="005760FF"/>
    <w:rsid w:val="0058017C"/>
    <w:rsid w:val="00597D5B"/>
    <w:rsid w:val="00597FD4"/>
    <w:rsid w:val="005D2502"/>
    <w:rsid w:val="005E1DF3"/>
    <w:rsid w:val="005E537E"/>
    <w:rsid w:val="00631482"/>
    <w:rsid w:val="006338A3"/>
    <w:rsid w:val="00640AAE"/>
    <w:rsid w:val="00647BE8"/>
    <w:rsid w:val="006539FA"/>
    <w:rsid w:val="00656CA0"/>
    <w:rsid w:val="0066382E"/>
    <w:rsid w:val="00665D8E"/>
    <w:rsid w:val="006827D9"/>
    <w:rsid w:val="006A5EC8"/>
    <w:rsid w:val="006A63A9"/>
    <w:rsid w:val="006B52C4"/>
    <w:rsid w:val="006E4102"/>
    <w:rsid w:val="006F2D22"/>
    <w:rsid w:val="00723003"/>
    <w:rsid w:val="00746116"/>
    <w:rsid w:val="00752E52"/>
    <w:rsid w:val="00762D13"/>
    <w:rsid w:val="00770FFB"/>
    <w:rsid w:val="00773725"/>
    <w:rsid w:val="00781012"/>
    <w:rsid w:val="007B27E8"/>
    <w:rsid w:val="007E79DB"/>
    <w:rsid w:val="007E7F69"/>
    <w:rsid w:val="008038B9"/>
    <w:rsid w:val="0083754A"/>
    <w:rsid w:val="008409F1"/>
    <w:rsid w:val="00864C00"/>
    <w:rsid w:val="008918D6"/>
    <w:rsid w:val="008A3F2A"/>
    <w:rsid w:val="008B1C11"/>
    <w:rsid w:val="008B5DFD"/>
    <w:rsid w:val="008D6543"/>
    <w:rsid w:val="008E61FD"/>
    <w:rsid w:val="00913493"/>
    <w:rsid w:val="00914C2F"/>
    <w:rsid w:val="009235E7"/>
    <w:rsid w:val="00937186"/>
    <w:rsid w:val="009633ED"/>
    <w:rsid w:val="00992824"/>
    <w:rsid w:val="009B295C"/>
    <w:rsid w:val="009C31B5"/>
    <w:rsid w:val="009C7F42"/>
    <w:rsid w:val="009D3F91"/>
    <w:rsid w:val="00A04E79"/>
    <w:rsid w:val="00A235AA"/>
    <w:rsid w:val="00A55AA9"/>
    <w:rsid w:val="00A60A27"/>
    <w:rsid w:val="00A61B8F"/>
    <w:rsid w:val="00A63A6F"/>
    <w:rsid w:val="00A66C18"/>
    <w:rsid w:val="00A70FEF"/>
    <w:rsid w:val="00A7144C"/>
    <w:rsid w:val="00A83392"/>
    <w:rsid w:val="00A90F6D"/>
    <w:rsid w:val="00A97735"/>
    <w:rsid w:val="00AA5EE6"/>
    <w:rsid w:val="00AB3E6B"/>
    <w:rsid w:val="00AB5A5C"/>
    <w:rsid w:val="00AC5DA0"/>
    <w:rsid w:val="00AE0940"/>
    <w:rsid w:val="00AF2D9F"/>
    <w:rsid w:val="00B06B21"/>
    <w:rsid w:val="00B7125B"/>
    <w:rsid w:val="00B72CF5"/>
    <w:rsid w:val="00B731CA"/>
    <w:rsid w:val="00B741AA"/>
    <w:rsid w:val="00B91B21"/>
    <w:rsid w:val="00B95942"/>
    <w:rsid w:val="00BA0C10"/>
    <w:rsid w:val="00BA6DC8"/>
    <w:rsid w:val="00BB14EB"/>
    <w:rsid w:val="00BD02F5"/>
    <w:rsid w:val="00C338B2"/>
    <w:rsid w:val="00C41DF4"/>
    <w:rsid w:val="00C44F83"/>
    <w:rsid w:val="00C772D4"/>
    <w:rsid w:val="00CA700D"/>
    <w:rsid w:val="00CC371A"/>
    <w:rsid w:val="00CD11BA"/>
    <w:rsid w:val="00CE713E"/>
    <w:rsid w:val="00D13BB1"/>
    <w:rsid w:val="00D22557"/>
    <w:rsid w:val="00D30961"/>
    <w:rsid w:val="00D30DDE"/>
    <w:rsid w:val="00D52189"/>
    <w:rsid w:val="00D63B32"/>
    <w:rsid w:val="00D7673A"/>
    <w:rsid w:val="00D76BA5"/>
    <w:rsid w:val="00D95836"/>
    <w:rsid w:val="00DA60A4"/>
    <w:rsid w:val="00DB3C1F"/>
    <w:rsid w:val="00DB7333"/>
    <w:rsid w:val="00DC028E"/>
    <w:rsid w:val="00DD02F3"/>
    <w:rsid w:val="00DD7A91"/>
    <w:rsid w:val="00DE4BC0"/>
    <w:rsid w:val="00E51FCE"/>
    <w:rsid w:val="00E61BAD"/>
    <w:rsid w:val="00E707AA"/>
    <w:rsid w:val="00E723EF"/>
    <w:rsid w:val="00E8050E"/>
    <w:rsid w:val="00E8144C"/>
    <w:rsid w:val="00E81DCA"/>
    <w:rsid w:val="00EA18AF"/>
    <w:rsid w:val="00ED3063"/>
    <w:rsid w:val="00EE2975"/>
    <w:rsid w:val="00F109DB"/>
    <w:rsid w:val="00F327E1"/>
    <w:rsid w:val="00F5420E"/>
    <w:rsid w:val="00F66816"/>
    <w:rsid w:val="00F73B8B"/>
    <w:rsid w:val="00F8095E"/>
    <w:rsid w:val="00F901AA"/>
    <w:rsid w:val="00FA0179"/>
    <w:rsid w:val="00FB0B8E"/>
    <w:rsid w:val="00FB5822"/>
    <w:rsid w:val="00FB5DEA"/>
    <w:rsid w:val="00FC07DB"/>
    <w:rsid w:val="00FC466F"/>
    <w:rsid w:val="00FD244D"/>
    <w:rsid w:val="00FF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4B26"/>
  <w15:docId w15:val="{BDAC4698-B743-4A05-8D86-16809EAA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A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5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7903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3B8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3B8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3B8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70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FFB"/>
  </w:style>
  <w:style w:type="paragraph" w:styleId="Stopka">
    <w:name w:val="footer"/>
    <w:basedOn w:val="Normalny"/>
    <w:link w:val="StopkaZnak"/>
    <w:uiPriority w:val="99"/>
    <w:unhideWhenUsed/>
    <w:rsid w:val="00770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FFB"/>
  </w:style>
  <w:style w:type="character" w:styleId="Odwoaniedokomentarza">
    <w:name w:val="annotation reference"/>
    <w:basedOn w:val="Domylnaczcionkaakapitu"/>
    <w:uiPriority w:val="99"/>
    <w:semiHidden/>
    <w:unhideWhenUsed/>
    <w:rsid w:val="008B5D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D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D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D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D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</dc:creator>
  <cp:keywords/>
  <dc:description/>
  <cp:lastModifiedBy>lukasz.burak</cp:lastModifiedBy>
  <cp:revision>103</cp:revision>
  <cp:lastPrinted>2025-09-02T07:10:00Z</cp:lastPrinted>
  <dcterms:created xsi:type="dcterms:W3CDTF">2017-06-16T08:14:00Z</dcterms:created>
  <dcterms:modified xsi:type="dcterms:W3CDTF">2025-09-02T08:38:00Z</dcterms:modified>
</cp:coreProperties>
</file>